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z vložkom Outdoor in strgalnim robom 522 P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Vremensko odporen vložek Outdoor za znatno temeljito odstranjevanje grobe umazanije. Dodatni profil poveča učinek čiščenja.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