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(velik) z vložkom Outdoor in strgalnim robom 512 PSL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Vremensko odporen vložek Outdoor za znatno temeljito odstranjevanje grobe umazanije.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